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 та якісних характеристик предмета закупівлі, розміру бюджетного призначення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очікуваної вартості 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011AC7" w:rsidRDefault="0041294E" w:rsidP="00A93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Підстава для публікації обгрунтування: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0E921B59" w:rsidR="0095703E" w:rsidRPr="00011AC7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011AC7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011AC7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01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991" w:rsidRPr="00183303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427991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427991" w:rsidRPr="00183303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599 за адресою: вул. Василя Стуса, 26-А у Святошинському районі м. Києва (Код ДК 021:2015: 45450000-6 -Інші завершальні будівельні роботи)</w:t>
      </w:r>
      <w:r w:rsidR="001553E5" w:rsidRPr="00011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 xml:space="preserve">організації безпечного перебування дітей у закладах освіти,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>забезпечення виконання заходів з підготовки до нового навчального року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 утримання </w:t>
      </w:r>
      <w:r w:rsidR="0089296F" w:rsidRPr="00011AC7">
        <w:rPr>
          <w:rFonts w:ascii="Times New Roman" w:eastAsia="Calibri" w:hAnsi="Times New Roman" w:cs="Times New Roman"/>
          <w:sz w:val="24"/>
          <w:szCs w:val="24"/>
        </w:rPr>
        <w:t>будівель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>і</w:t>
      </w:r>
      <w:r w:rsidR="0089296F" w:rsidRPr="00011AC7">
        <w:rPr>
          <w:rFonts w:ascii="Times New Roman" w:eastAsia="Calibri" w:hAnsi="Times New Roman" w:cs="Times New Roman"/>
          <w:sz w:val="24"/>
          <w:szCs w:val="24"/>
        </w:rPr>
        <w:t xml:space="preserve"> території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навчальних закладів у належному санітарному стані. </w:t>
      </w:r>
    </w:p>
    <w:p w14:paraId="6C16DA22" w14:textId="2E04C3E8" w:rsidR="0041294E" w:rsidRPr="00011AC7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D61C5" w14:textId="02A76D40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011A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</w:t>
      </w:r>
      <w:r w:rsidRPr="00A93B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освіти Святошинської районної в місті Києві державної адміністрації</w:t>
      </w:r>
    </w:p>
    <w:p w14:paraId="164C857B" w14:textId="77777777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FE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A93BFE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A93BFE" w:rsidRDefault="0041294E" w:rsidP="00A9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458ED1AA" w:rsidR="00F534AC" w:rsidRPr="00011AC7" w:rsidRDefault="0041294E" w:rsidP="00A93BFE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закупівлі: </w:t>
      </w:r>
      <w:r w:rsidR="00427991" w:rsidRPr="00183303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427991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427991" w:rsidRPr="00183303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599 за адресою: вул. Василя Стуса, 26-А у Святошинському районі м. Києва (Код ДК 021:2015: 45450000-6 -Інші завершальні будівельні роботи)</w:t>
      </w:r>
    </w:p>
    <w:p w14:paraId="3921EB43" w14:textId="25951993" w:rsidR="0041294E" w:rsidRPr="00A93BFE" w:rsidRDefault="0041294E" w:rsidP="00A93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664A2F89" w:rsidR="00204FD2" w:rsidRPr="00011AC7" w:rsidRDefault="00E0510C" w:rsidP="00A93BFE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FE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="00427991">
        <w:rPr>
          <w:rFonts w:ascii="Times New Roman" w:hAnsi="Times New Roman" w:cs="Times New Roman"/>
          <w:sz w:val="24"/>
          <w:szCs w:val="24"/>
        </w:rPr>
        <w:t>870000</w:t>
      </w:r>
      <w:r w:rsidR="002613C3" w:rsidRPr="00A93BFE">
        <w:rPr>
          <w:rFonts w:ascii="Times New Roman" w:hAnsi="Times New Roman" w:cs="Times New Roman"/>
          <w:sz w:val="24"/>
          <w:szCs w:val="24"/>
        </w:rPr>
        <w:t>,00</w:t>
      </w:r>
      <w:r w:rsidRPr="00A93BFE">
        <w:rPr>
          <w:rFonts w:ascii="Times New Roman" w:hAnsi="Times New Roman" w:cs="Times New Roman"/>
          <w:sz w:val="24"/>
          <w:szCs w:val="24"/>
        </w:rPr>
        <w:t> грн.</w:t>
      </w:r>
      <w:r w:rsidR="0041294E"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Pr="00A93BFE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A93BFE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011AC7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01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991" w:rsidRPr="00183303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427991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427991" w:rsidRPr="00183303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599 за адресою: вул. Василя Стуса, 26-А у Святошинському районі м. Києва (Код ДК 021:2015: 45450000-6 -Інші завершальні будівельні роботи)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011AC7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011AC7" w:rsidRDefault="00420007" w:rsidP="00011A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011AC7" w:rsidRDefault="00420007" w:rsidP="00011A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1A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153227D" w14:textId="77777777" w:rsidR="00427991" w:rsidRDefault="00427991" w:rsidP="004279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/>
          <w:sz w:val="24"/>
          <w:szCs w:val="24"/>
          <w:lang w:bidi="en-US"/>
        </w:rPr>
        <w:t>ТЕХНІЧНЕ ЗАВДАННЯ</w:t>
      </w:r>
    </w:p>
    <w:p w14:paraId="7D5F0550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</w:p>
    <w:p w14:paraId="415BC5CC" w14:textId="77777777" w:rsidR="00427991" w:rsidRDefault="00427991" w:rsidP="004279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5A3937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Pr="005A3937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599 за адресою: вул. Василя Стуса, 26-А у Святошинському районі м. Києва (Код ДК 021:2015: 45450000-6 -Інші завершальні будівельні роботи)</w:t>
      </w:r>
    </w:p>
    <w:p w14:paraId="78C00723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i/>
          <w:sz w:val="24"/>
          <w:szCs w:val="24"/>
          <w:lang w:bidi="en-US"/>
        </w:rPr>
      </w:pPr>
    </w:p>
    <w:p w14:paraId="79DEB65C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bookmarkStart w:id="0" w:name="_Hlk73622880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 Обсяги робіт по об’єкту в електронній версії цієї тендерної документації додаються окремим файлом:</w:t>
      </w:r>
    </w:p>
    <w:p w14:paraId="7006CFF2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1.1. Дефектний акт завантажений окремим файлом в електронному вигляді.</w:t>
      </w:r>
    </w:p>
    <w:p w14:paraId="50645FBD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1.2. Учасник повинен здійснити огляд об'єкту. Огляд об’єкту здійснюється за присутності представника Замовника  та підтверджується  відповідним Актом.</w:t>
      </w:r>
    </w:p>
    <w:p w14:paraId="35B9B3FF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 Загальні вимоги:</w:t>
      </w:r>
    </w:p>
    <w:p w14:paraId="303B0B6A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6431A9D0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604C7544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2.3. </w:t>
      </w:r>
      <w:r w:rsidRPr="004E4C5A">
        <w:rPr>
          <w:rFonts w:ascii="Times New Roman" w:eastAsia="Arial" w:hAnsi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у програмному комплексі  АВК/аналог. </w:t>
      </w:r>
    </w:p>
    <w:p w14:paraId="703B9056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інше).</w:t>
      </w:r>
    </w:p>
    <w:p w14:paraId="381D1CE4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 Вимоги щодо виконання робіт: </w:t>
      </w:r>
    </w:p>
    <w:p w14:paraId="4FEA352A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3.1. Виконавець робіт  зобов'язаний  використовувати при виконанні  будівельних  робіт  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Замовника.</w:t>
      </w:r>
    </w:p>
    <w:p w14:paraId="67065A08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3.2. Гарантійний термін на виконані будівельно-монтажні роботи – не менше 3 років.</w:t>
      </w:r>
    </w:p>
    <w:p w14:paraId="79B8D392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 </w:t>
      </w:r>
    </w:p>
    <w:p w14:paraId="4299931B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18AD5172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 Вимоги щодо формування договірної ціни.</w:t>
      </w:r>
    </w:p>
    <w:p w14:paraId="4C1A45B3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26F0C237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4.2. Договірна ціна означає ціну, за яку Учасник згоден виконати роботи відповідно до Технічного завдання Додатку 9 до тендерної документації</w:t>
      </w:r>
      <w:r>
        <w:rPr>
          <w:rFonts w:ascii="Times New Roman" w:eastAsia="Arial" w:hAnsi="Times New Roman"/>
          <w:bCs/>
          <w:sz w:val="24"/>
          <w:szCs w:val="24"/>
          <w:lang w:bidi="en-US"/>
        </w:rPr>
        <w:t xml:space="preserve">, 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включаючи витрати на технічний нагляд 1,5 %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 </w:t>
      </w:r>
    </w:p>
    <w:p w14:paraId="7D5777D1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uk-UA"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1F9C83D7" w14:textId="77777777" w:rsidR="00427991" w:rsidRPr="00282740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</w:t>
      </w: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інших витрат.</w:t>
      </w:r>
    </w:p>
    <w:p w14:paraId="527A8CC5" w14:textId="77777777" w:rsidR="00427991" w:rsidRPr="00282740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4.5. Договірна ціна має включати «кошти на утримання служби замовника» (включаючи витрати на технічний нагляд 1,5 %) та вартість проходження експертизи, 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42774E36" w14:textId="77777777" w:rsidR="00427991" w:rsidRPr="00282740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договірна ціна;</w:t>
      </w:r>
    </w:p>
    <w:p w14:paraId="760055FD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- пояснювальна записка до договірної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ціни;</w:t>
      </w:r>
    </w:p>
    <w:p w14:paraId="05EFCC17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зведений кошторисний розрахунок (повинен включати главу 10 «кошти на утримання служби замовника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» (включаючи витрати на технічний нагляд 1,5 %)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</w:t>
      </w:r>
    </w:p>
    <w:p w14:paraId="5B754786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об’єктний кошторис;</w:t>
      </w:r>
    </w:p>
    <w:p w14:paraId="3D45D039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локальні кошториси з відомостями ресурсів до них; </w:t>
      </w:r>
    </w:p>
    <w:p w14:paraId="3A51EDCE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розрахунок заробітної плати, здійснений відповідно  до «Порядку розрахунку розміру кошторисної заробітної плати, який враховується при визначенні вартості будівництва об’єктів», затвердженого наказом Мінрегіону від 20.10.2016 № 281;</w:t>
      </w:r>
    </w:p>
    <w:p w14:paraId="741CBC2B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 - розрахунок загальновиробничих витрат; </w:t>
      </w:r>
    </w:p>
    <w:p w14:paraId="0D6BB0A4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коштів на покриття адміністративних витрат; </w:t>
      </w:r>
    </w:p>
    <w:p w14:paraId="77643028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прибутку;</w:t>
      </w:r>
    </w:p>
    <w:p w14:paraId="599871A8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інші розрахунки за статтями витрат, що включені Учасником до його договірної ціни (ризики та інфляція).</w:t>
      </w:r>
    </w:p>
    <w:p w14:paraId="484D0F13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4.6.  До договірної ціни не включаються витрати, пов'язані з укладенням договору.</w:t>
      </w:r>
    </w:p>
    <w:p w14:paraId="4F482BF6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4.7. Кошторисні розрахунки мають бути складені </w:t>
      </w:r>
      <w:r w:rsidRPr="004E4C5A">
        <w:rPr>
          <w:rFonts w:ascii="Times New Roman" w:eastAsia="Arial" w:hAnsi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4E4C5A">
        <w:rPr>
          <w:rFonts w:ascii="Times New Roman" w:eastAsia="Arial" w:hAnsi="Times New Roman"/>
          <w:sz w:val="24"/>
          <w:szCs w:val="24"/>
          <w:lang w:bidi="en-US"/>
        </w:rPr>
        <w:t>фа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1ECB50F7" w14:textId="77777777" w:rsidR="00427991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4.8. Замовник має право звернутися до уповноваженої експертної організації з метою перевірки правильності наданого Учасником розрахунку договірної ціни на відповідність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p w14:paraId="78EDC9FA" w14:textId="77777777" w:rsidR="00427991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tbl>
      <w:tblPr>
        <w:tblW w:w="10128" w:type="dxa"/>
        <w:tblLayout w:type="fixed"/>
        <w:tblLook w:val="04A0" w:firstRow="1" w:lastRow="0" w:firstColumn="1" w:lastColumn="0" w:noHBand="0" w:noVBand="1"/>
      </w:tblPr>
      <w:tblGrid>
        <w:gridCol w:w="640"/>
        <w:gridCol w:w="5340"/>
        <w:gridCol w:w="541"/>
        <w:gridCol w:w="1400"/>
        <w:gridCol w:w="1418"/>
        <w:gridCol w:w="752"/>
        <w:gridCol w:w="37"/>
      </w:tblGrid>
      <w:tr w:rsidR="00427991" w:rsidRPr="005A3937" w14:paraId="6E506484" w14:textId="77777777" w:rsidTr="00427991">
        <w:trPr>
          <w:trHeight w:val="36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0"/>
          <w:p w14:paraId="556A69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427991" w:rsidRPr="005A3937" w14:paraId="44E8088E" w14:textId="77777777" w:rsidTr="00427991">
        <w:trPr>
          <w:trHeight w:val="24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FF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FCEA9" w14:textId="77777777" w:rsidR="00427991" w:rsidRPr="005A3937" w:rsidRDefault="00427991" w:rsidP="008C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427991" w:rsidRPr="005A3937" w14:paraId="65ADC138" w14:textId="77777777" w:rsidTr="00427991">
        <w:trPr>
          <w:trHeight w:val="573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FD4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На 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Поточний ремонт місць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загального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користування ДНЗ № 599 за адресою: вул. Василя Стуса, 26-А у Святошинському районі м. Києва (Код ДК 021:2015: 45450000-6 -Інші завершальні будівельні роботи)</w:t>
            </w:r>
          </w:p>
        </w:tc>
      </w:tr>
      <w:tr w:rsidR="00427991" w:rsidRPr="005A3937" w14:paraId="0DAB91EA" w14:textId="77777777" w:rsidTr="00427991">
        <w:trPr>
          <w:trHeight w:val="24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6A2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7D1E2" w14:textId="77777777" w:rsidR="00427991" w:rsidRPr="005A3937" w:rsidRDefault="00427991" w:rsidP="008C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427991" w:rsidRPr="005A3937" w14:paraId="2550EADF" w14:textId="77777777" w:rsidTr="00427991">
        <w:trPr>
          <w:trHeight w:val="825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9641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Умови виконання робіт виконання ремонтно-будівельних робіт в приміщеннях будинків, будівель,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що експлуатуються, звільнених від меблів, устаткування та інших предметів - к=1,2 згідно п.1 Додатку Б </w:t>
            </w:r>
          </w:p>
        </w:tc>
      </w:tr>
      <w:tr w:rsidR="00427991" w:rsidRPr="005A3937" w14:paraId="09BC41E3" w14:textId="77777777" w:rsidTr="00427991">
        <w:trPr>
          <w:trHeight w:val="24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F28C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3EB9" w14:textId="77777777" w:rsidR="00427991" w:rsidRPr="005A3937" w:rsidRDefault="00427991" w:rsidP="008C7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427991" w:rsidRPr="005A3937" w14:paraId="08DD81B6" w14:textId="77777777" w:rsidTr="00427991">
        <w:trPr>
          <w:trHeight w:val="297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84C8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427991" w:rsidRPr="005A3937" w14:paraId="4969DCCA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D75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8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15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652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4E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8127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427991" w:rsidRPr="005A3937" w14:paraId="5E8703E6" w14:textId="77777777" w:rsidTr="00427991">
        <w:trPr>
          <w:gridAfter w:val="1"/>
          <w:wAfter w:w="37" w:type="dxa"/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E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071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FF4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19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8E5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7991" w:rsidRPr="005A3937" w14:paraId="6A2718D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D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B7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№1.  Группа №5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B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7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08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1458F3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D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088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Підлоги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4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2F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A9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778C65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448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C1A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дерев'яних плінтусів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D417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A508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3F2B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67DF75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D69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027D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лінолеуму та реліну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265F1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19EC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289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7C1313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633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E62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плінтусів шириною з керамiчних плиток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розміром 30х30 см на розчині із сухої клеючої суміші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F534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911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2D66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9A7D15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9A4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4C6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101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25368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AA27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8F896C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5FC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1E44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покриттiв підлог /товщ. 80мм/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F045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99A1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CA8F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45141DC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C4F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E5E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1F17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42D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1D26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FF7A734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882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95EE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 кожнi 5 мм змiни товщини шару цементної стяжки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або виключати /до товщини 80мм/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0A06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A32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51EC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82CB50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6717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106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F-20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158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ECDD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1364,8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FA37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2E2FB2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987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D642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67A2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C0B8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82F4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6FB5B5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9BE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57A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 дротяна 50х50х4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C5F0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432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9,383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27A54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EBC9E7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C29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51C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Фiксатор пластмасовий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8EBC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DAED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CD22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89F3B94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7F1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9634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першого шару обмазувальної гiдроiзоляцiї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 заведенням 20см на стіни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2D6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DB53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23EF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815227B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D6D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BFA8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/до товщ. 3мм/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7299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228A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2ED1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7848A0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879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46F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B53D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10099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C70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6AAD94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043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E3C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442F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F1E4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35,04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DEFD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693C993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EB3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85C1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сухої клеючої суміші, кількість плиток в 1 м2 понад 7 до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C1615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C09D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FAE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E047CF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8C0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E2A9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B51C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025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B843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CAE245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C17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CEC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5EDA1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E1CC3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44,36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636F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B7F852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3E5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E3AA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9C92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BC5B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1F22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069D91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3F1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132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E409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0CC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AF12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2673A7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B23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4EA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7A0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DB4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4A609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35B086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A01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5EB4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порожків на шурупах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FED5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3F8B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736B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CE1BEB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F712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3BA8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Порог алюмінієвий декоративний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98C2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7B33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7385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9A48DE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DCB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436B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F33D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8F2F3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304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2C569B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1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5A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Стелі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B3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87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E7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003C2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665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C6A2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плит з поліуретана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F022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71BA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B55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77C32B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067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4AF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стельвих багетів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55B3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C1E5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8348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0CFE72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348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D67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4A33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B705F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6D43D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C7DC5D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43D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324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стель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63B9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C23F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FE2B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F5F018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D88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3AC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03DB6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05DD7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18,4025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DAA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20FA82D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B27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230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1,5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0D75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6C14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660D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E25F4F0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3BB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5B45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товщ. 2,5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855E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94AF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2A41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F34602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2A7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A67A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47A25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2C16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5537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1F41E2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94E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3CE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9EFA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0E5E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10,825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5D50D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E1CCF4D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59F5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F09B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94E9B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D777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10A8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8CAAA9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99B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0931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7795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A76A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AB1E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E2D3F7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056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04B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ABD2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A6E4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9780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CCB316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919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8844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стельових багетів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46CB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EE4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AAF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168534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3C3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F88A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Багет стельовий 40х40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8A13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2A8F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23,533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15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8730E0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F06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65E4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Клей акриловий для багету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7CBF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CCC5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C1E4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C4FAFF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B5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AE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Стіни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C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FD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8D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AB0AA8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EF4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47F2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DF98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FB4D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D3AD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07AB519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499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7BEE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основи під штукатурку з металевої сітки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цегляних та бетонних поверхнях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74CF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3C26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AEDD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CA7ED1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260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EB85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з шурупом 6х60 мм з шайбой М6х18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8224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C93A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911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E064B4B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E61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A0B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C7FC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5E57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4BAB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B5F47E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333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1B7C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050A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836B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625,44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C93E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DFC3ECD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548A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CDD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штукатурення поверхонь стін всередені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757A2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C54A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A7873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1F2D82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1F9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99B6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2A5A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D2B2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184,32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1BF0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004D8C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AE9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0F04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FE37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947E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B9FB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C503CE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C0E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D5D9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BB50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19987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FB85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BB361C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D96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44D0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FB90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D16D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5840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8800C4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B2F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AF4D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FE95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B348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FABF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99F248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395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A626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1F19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31D4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B0A4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97D8CC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A5D9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522F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4AADD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FC5B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4BB5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98CD4E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E22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412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3079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641B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406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42E7FE7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076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DCC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4A36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0C71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6274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5A827DA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D75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7F62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3B89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0FBD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D905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5FDC73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D98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E2E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4398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6E5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D0B0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2C2FB5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199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57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8BC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741C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7422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5772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A96CFD5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102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4AC4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917EF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C101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5908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4D2914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01A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5324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670B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2B65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5AA0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0E2DF5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BD3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11B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фасадна з тонуванням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C015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1463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42D4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9EC4EE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F5D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079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кутиків алюмінієвих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D6EAA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F49E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5F1D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7B074F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ADE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999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Алюмінієвий кутик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AA3E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AB9C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57C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F399D9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413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D08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DA42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28D4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0,3296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614D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4F9E13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0B4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26D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грат вентиляційних площею до 0,1 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946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3627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92BA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FFD412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0F0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77C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грат вентиляцiйних площею до 0,1 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C82A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1A7A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1D5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D1F3D8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A44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BE9F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Вентиляційна решітка пластикова 250х300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AC4D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250E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A9FB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038BD7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8D9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CCD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040A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1E25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83E6C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21CF3C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D3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01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Прорізи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B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73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5C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CDFE67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0F3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7B09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наличників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4E14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235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BD292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1EB3E7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9AA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1F0E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240A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BFA4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0A51A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88A892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77F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3DE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8E6D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0742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A0A2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B5D59BF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C27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021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дверними блоками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застосуванням анкерів і монтажної піни, серія блоку ДГ-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21-9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6D41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63F8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3A08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5AC0C4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8E4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692D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1C7C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DC5E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1481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156A1B1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039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DE8A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ламіновані ДСП (індивідуального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5269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AC7E4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75CD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210078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5EE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229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3B1D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DFE5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1C6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9442B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EC6A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B61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B10D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1B2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381B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B1A985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13F3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637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BCC7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365F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E7DD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EE5906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451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5EE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91E2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BC3B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51D1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9830BA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155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BF8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п-образный кронштейн L=250мм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3AE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3B929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7376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6291EE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4143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83B1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6х60мм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AF31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09EC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2E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7A25A4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2F8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9C4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Саморез по дереву 3,5 х 35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1354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936D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E9CE7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9E20ECF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E7F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D227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колером олійним заповнень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дверних прорізів по дереву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EF01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0CD0B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AF23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C08502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EF2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162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ПФ-115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80EB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46E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D824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025147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1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3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Дверні відкоси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B1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CB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1E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7C6D28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DB46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E913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268D6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0B83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CA6D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46633C2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69A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307F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853E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B163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4DBD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9B54FA6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C82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FA24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827E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3AD6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489C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21ED40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D7C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7AF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CD96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1734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342F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59F2C2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947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424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9DE7B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CE6B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107D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B33E70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C76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EEE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9545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A0A5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F30F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BD3528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F23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5DC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F15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6990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C7D2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74D87A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222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6E0D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AD53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685D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D0B8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439D6D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9F7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D66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F419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8E66C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A89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24C9DC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3419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BE4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BC93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781A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8D00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0FEF04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ED1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805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7D33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6F69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9DB3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34C66D4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3F6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94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EEDD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97BA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DADF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C875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E625BB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1A3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2FC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8301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E999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C2DB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545F394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5C5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47A3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B15C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2486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529C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CD5B268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E536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59B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682C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2E9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4B8F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6357DC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9FF8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677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B61B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53ED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BD6E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3065FB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683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306F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AE7B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C6EA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166A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06813A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38B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90F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6120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2DE8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30F3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5CABB5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861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31A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0B10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CFA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7969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5ADC4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1F4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B6E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фасадна з тонуванням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F515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A63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F78F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9F36EC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E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A07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№6.  Віконні відкоси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E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1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73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1056118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E8E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76B9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18364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E756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F221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4B1085B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AC53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8D3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6381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6DEB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34D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E83ECB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A49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EBE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DA40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F9CA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984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A742F0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CCA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950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3C3C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D8D1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E47B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B5E507B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E30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87E1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колон керамічними плитками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 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9ACD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CB7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CBC5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6FD9D1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249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D98D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DE30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F76CA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1007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E97F9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1179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A15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4853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B8A3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745B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C9CFEC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10A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CB0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5508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3187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209F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BC78B4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738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7A1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A9D2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FBF5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04FF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1B900A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61F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882A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9A37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42FF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40F9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464A39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B62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A6C0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3E1C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E3FE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B0E59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3E15BF2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52B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B197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BD0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FE3D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66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815E20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13D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FD3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A397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EE20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2,125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556B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3168835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C19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0BEA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10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8E0A4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2DB6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D1D6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B2B653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4435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8B55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6124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D4F71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2,805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1747D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F262F8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690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938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Грунтування поверхонь грунтовкою, перший шар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0842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DE48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326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D57A51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A6AB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CE77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(Бетоноконтакт)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A98D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C71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9B494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95B38EE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4BA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FB0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BC10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CC8A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FAFA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73CB495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3D4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B15D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2DE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293A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C199F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E14209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88A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0B52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D38B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BC1F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D7E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C2D157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2BA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123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ED62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D9A4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942D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9431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D7F6642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DD1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F4F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A1A4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2899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A5FA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79A1DB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2E4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3980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6CF7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4C91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7293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7D77CF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2B2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5A04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фасадна з тонуванням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519E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34BA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5A99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04BA9A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102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4E60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колером олійним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9BB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41F6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660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F2B495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78A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4A0A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ПФ-115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6514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D4D0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492C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5A25AF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29A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DB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№7.  Короба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18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CB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72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42A91F5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7D9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DF3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коробів гіпсокартонними 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з кріпленням шурупами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улаштуванням металевого каркасу з утепленням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мінераловатними плитами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3F698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C0AD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DDFC7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72506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E37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4A4C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Саморіз 3.5x9,5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3259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98FE9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6AFC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B2E350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304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E1D0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Саморізи 3,5х25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BD1F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6CE4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165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AADAC7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4B0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138D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1F73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A9EFB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5EFA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A2B007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EE0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DAA8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72D3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2DAD3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5BF0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E63AB7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CD27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3940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CW-75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B26D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9CB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800C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3A289E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63D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3A6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UW-75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0C0E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A2EE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AA69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F9EE65E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1ED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33FB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колон керамічними плитками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 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F02D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1A78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559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654288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882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E1C4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50BA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1626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C980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9CEA6C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3EE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2E6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5DAE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0849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0397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E1EB19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0038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C5A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4EC5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FA82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79F0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545B62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FB0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7713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403B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2DFD7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171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1CFB20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9BB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2BFD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9627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C5F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A018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ADC261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C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EB1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№8.  Інші роботи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3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D9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0E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CA3F27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F23F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971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столешниць на кронштейни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C932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9C0D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C9D95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CEFF32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89A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AFC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Столешня з ламінованого ДСП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2962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C1C9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5222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DD4FD9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F3D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76F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Кронштейни під столешню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10C8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EDF1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4EF9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422DA2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13C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583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каркасних дерев'яних перегородок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B0642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FF45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105F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6C3294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854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90FC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5E91F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12A0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AACE8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34CF2E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26C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5BB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Перегородки з ДСП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5C8FB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025D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D891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30A67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F4D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FA4B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цегляних подіумів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2EDF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3805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24AD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0F98C18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F603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621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з газобетонних блоків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100 мм при висоті поверху до 4 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22C7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4999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297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2EA682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042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C6A0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CD736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D1FC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CB0E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E82712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B4B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81D4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Суміш для газобетона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D878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9761D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0,32832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907FC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E3D0B5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C7F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75A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 (вихід з балону)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0C42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6CB8B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0,1764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F684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E4D059A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976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C26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C83E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051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D6B0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14A7FD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CB89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616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2368C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76FC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C91C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E8AA412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7AD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6CA4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9AD7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4E89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F87A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169901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50B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5FEF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242E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D1C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676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62E285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A6D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91B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E547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0790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388A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E81B43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E11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1C0A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97C8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202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78E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C39A80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B97B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48D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22AE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8301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EBAC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FF33B6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FA7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160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F0D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640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A8F4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B6B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C93415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8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2D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№2.  Группа №7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903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88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028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F572AB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C02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DF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Підлоги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4B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72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2D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293C8E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E96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AAE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дерев'яних плінтусів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52B67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2F7B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A6F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9D5A10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E698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361A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лінолеуму та реліну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76C0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B47D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3928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3E61297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F9A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0B8B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плінтусів шириною з керамiчних плиток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розміром 30х30 см на розчині із сухої клеючої суміші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2A9C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B042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EE95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B1CD3F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40E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C09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5051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594E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33039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BA0ABB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CF2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087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покриттiв підлог /товщ. 80мм/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80E2C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879C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F399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13C171C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995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172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CAFD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6738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F02EB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09DDEEB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F93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9E3C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 кожнi 5 мм змiни товщини шару цементної стяжки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або виключати /до товщини 80мм/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34BC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3C37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3A5A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D16AAF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DC5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52B5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F-20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2C19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CE76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3179,2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FFA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4655E5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8AA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B3CF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7FCC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001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E1CC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BF1F1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0CD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1332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 дротяна 50х50х4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54768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53C9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21,857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5B61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D941CF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959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C60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Фiксатор пластмасовий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F478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B60A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B46B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A4BC658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804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201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першого шару обмазувальної гiдроiзоляцiї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 заведенням 20см на стіни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61F7B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67FE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077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6DBB81B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4F5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936A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/до товщ. 3мм/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F2A37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7533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37C7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302108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2A5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643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CB0F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0EAF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28E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65D25A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0FC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7B8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EBC0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3DB3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79,48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BBC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D55AF7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B1E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783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сухої клеючої суміші, кількість плиток в 1 м2 понад 7 до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4ED0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B13D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9912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F0F41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984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6BC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6AC8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93B9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770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B77609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03C1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D36B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9AD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8394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103,32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2E6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D6F178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264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C66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5EDB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166F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AFF5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0FEED6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5669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6CB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0390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CA9D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F696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E91497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61C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7887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9A16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6A19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6151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5B8087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D30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B4A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порожків на шурупах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9D8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D7A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4262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DFAB55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916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DDD4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Порог алюмінієвий декоративний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2E3D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0361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44D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463926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AC6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D9C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8CE1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C379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610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058440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AE5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19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Стелі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3C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DD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2A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7FE9A4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6B5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6A41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плит з поліуретана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3117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7209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DF42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37FFE6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057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42E8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стельвих багетів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ADF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BAD4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46C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15420D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E57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021F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7519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72DD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A447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166BCA5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CE3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AC5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стель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1FD2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ECBC9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B16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223FFF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FAF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BFFF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798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3CA8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84,4475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29E4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7397843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EC0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9F1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1,5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D368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4EC9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8E615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163CB4E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76F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0D81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товщ. 2,5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3F85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EBF6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59DC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EC64FE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B6E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D3E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DD92F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5C219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8079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8E558F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34E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227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3422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1CF7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49,675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4234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28AAED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39B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194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1DA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3D17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B42B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22,406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ECD8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850C5B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1F3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892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7BAA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4F9A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D67B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DC47C3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D16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4E3F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AB62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E485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96A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3029FC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DE0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CF45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стельових багетів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05C04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AE89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ED7D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FE033B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7EE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93B9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Багет стельовий 40х40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B021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0B42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25,6136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06D9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624944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DFF0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84C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Клей акриловий для багету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FCEE2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4989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2C5E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53F33C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0B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B3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Стіни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8C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A4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2D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D90293B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13E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E97A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FD09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70F4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569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873E99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AAD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244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BDCD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7444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8550A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B0A59B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608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2EE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основи під штукатурку з металевої сітки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цегляних та бетонних поверхнях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5615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EE1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8DE1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633502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081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37C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з шурупом 6х60 мм з шайбой М6х18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4F6E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41D1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041F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1B4E94E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7CD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24B7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368C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C328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F0B7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CEEE02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7112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8F6E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F3F2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99AE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2145,6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B92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91CE8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B35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AF0C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штукатурення поверхонь стін всередені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24DC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331B3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A7C73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419DD1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D43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982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63386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7892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246,4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A871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89988AC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34F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9A89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A594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A19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FD32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2B519A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CFE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AFA1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0A3E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18C3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59,925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1A5E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8F4E07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6C4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080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73D1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35783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50E1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D1E55F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48D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7D4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D9A5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B97C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F42A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C95DE5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445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A9D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B1E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866C9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232,44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0046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CD493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EF4A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ECE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3D268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FBC8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45,15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3C77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4D84E9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FB1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F7D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91ED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5579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59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8270FB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D1B5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F339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0C322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EBEE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17A5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E1E33FB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213A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CE6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E30C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5319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0FED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B1D4E32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D03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750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F08E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8A2F8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4D50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A6D0D2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4DC1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ECCB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0180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A4A7D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C721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F0C95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EC11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C8C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BE4F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08DB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DE1C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77A8A2F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98C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FB33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9B26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1C82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D690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E66BD3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3EE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E1AF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4D7A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5BBB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4300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923F29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6629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12B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фасадна з тонуванням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2905B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C75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C38D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48C33F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DC9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FD6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кутиків алюмінієвих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ADE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9350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7EE1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EF689D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37E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25FA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Алюмінієвий кутик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ED0D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351E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CF6F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26CD34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240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557C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75BED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2826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0,3296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547D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33B775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26F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226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6C0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грат вентиляційних площею до 0,1 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46F1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256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D1F1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073DE0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E98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03A4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грат вентиляцiйних площею до 0,1 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98D8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98E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C653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C60123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A1D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E36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Вентиляційна решітка пластикова 250х300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0D50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C77D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2068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2AD092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717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C368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3577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27A7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4135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1B78A2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A8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E66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Прорізи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F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77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73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8D4B7C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CE4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EC4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наличників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A30D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36C0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B44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8A3B5B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ACD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98F0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51BC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C46D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B9B6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A786FC7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E23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2108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107D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A7D6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DA1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87E0615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4E9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C932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дверними блоками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застосуванням анкерів і монтажної піни, серія блоку ДГ-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21-9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B6F2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8E5B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5719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862A4A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C25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454E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91A7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8780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1A4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7D8A8D9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427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C9BF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ламіновані ДСП (індивідуального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772DB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2286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908F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AF94B1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239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935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F335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4C93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315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9620EB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2B2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64A4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6CFB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ED0F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66F2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7946C0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B11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07C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8C3F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7B0F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1CD1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C1B952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111F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579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FC4F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8FBA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4FA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D8CEEE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64D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32A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п-образный кронштейн L=250мм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B6CD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E9DE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1966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A0314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6D9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E60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6х60мм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D094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D06E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2C89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074FEB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E2F4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7A3A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Саморез по дереву 3,5 х 35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0D619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6561F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6C8D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226D590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C7A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856C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колером олійним заповнень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дверних прорізів по дереву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B529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0E38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8C44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510B26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BB6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86B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ПФ-115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54F8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DE3D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F08A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2C4747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C1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19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Дверні відкоси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1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8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23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E082D1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5A0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A83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1614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2BDF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372E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A9CC82C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6F3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7A2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1E0D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E862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139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DA11F2D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82D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C28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DBDF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0BDB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797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22D68E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5E7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B1D2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9B417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BE8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7E52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CAF4A0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F4E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931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FC8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4BD8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B206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04D59AE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751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D70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323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D322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ED22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FBE820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62BA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5451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E754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AC01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B7EA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199CC5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E9D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A37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29E1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AB7A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95C4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DEDD79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203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3A8E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C4D5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4559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75814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30283B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572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41B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F22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DBE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0FC4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5E1FA1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34E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79AF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B078A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1192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6C9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09CFCEA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3D43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2157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6EEA2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88A5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7F24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A89520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F79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7EF1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3B71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843E5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58FA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6CBD6EC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D59C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AACD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969E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4F98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8BA1D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9E472BB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0E9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259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F8F6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2DA4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090D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668A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ABC5ED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271A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E3DD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B895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3A72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2D3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C731F6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F11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F29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2859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F5BF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CFC2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0F682D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896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20B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DD96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DE937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B93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A6D8BA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6AE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89B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BE41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E483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846D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F00B5C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3764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DA89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фасадна з тонуванням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A942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70E6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5535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5C67D4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7B1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51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№6.  Віконні відкоси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AA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B7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3C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19BE64F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026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3B15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D727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1CE6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B3C5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C20532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F22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356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0651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6FF9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CA4B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ED968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E0A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510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533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B9DF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B0FD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A05A05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51B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4E6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438B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44DB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944A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F0274FD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500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A82B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колон керамічними плитками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 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5687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9215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50B37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41B49C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ED8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BC6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81E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1DA9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B13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0FE45C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9A2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ED8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18D6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FB9E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079C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B883BE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8CE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A3BD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F650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688A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845A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34B484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F96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6632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761B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F758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09E2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AD3A47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045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8B01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86F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C982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422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B71E64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A0E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27C8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127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DFAA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A62F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D206844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D1A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E37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393B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A7D3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6C98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F1C63E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CA3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009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3633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50123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5,1425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D6D7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05BCF1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0A7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31A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10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9D1F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D1DA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C555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A0C70B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4DE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A0D8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36F56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712A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2,975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06E1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CCBCA4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D598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059B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Грунтування поверхонь грунтовкою, перший шар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2DF0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7831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FFF0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C13BED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C1F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8CB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(Бетоноконтакт)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6839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6DB3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7A47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B6CA962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C79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A025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D7A3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99402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F60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93C34F0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AFA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412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5144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B77D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5CEEA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E3AD5E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7C4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23E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8A21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2C57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266D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61D589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C86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78A8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FA8D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1618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A911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7C6C34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D69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1EF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0C77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41D3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8F6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B87E67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E6F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6F0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033B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FD79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98A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B7E5D6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0D1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677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фасадна з тонуванням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DE277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9C58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DF5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FF8DDFA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1C09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289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0C9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колером олійним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AEBF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03A9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BA4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336B71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898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09C0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ПФ-115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5DC3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1970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068C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5C84C7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E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10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№7.  Короба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8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5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6A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42A5833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B5E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4289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коробів гіпсокартонними 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з кріпленням шурупами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улаштуванням металевого каркасу з утепленням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мінераловатними плитами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55D2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828B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223A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A7C84D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67C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BB7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Саморіз 3.5x9,5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DFA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9FCB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DC4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C8AA4C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102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4C2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Саморізи 3,5х25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C0189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7BF0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D01A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CA0353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0E06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B56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F4C5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512D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5DDA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FA55CD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6DF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618E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6B2B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9395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CB4F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2B5057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6EB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7C1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CW-75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0560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47B3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D940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00EB47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0A6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88B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UW-75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5A7FF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EC27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BB2F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E0423E5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CEF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522D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колон керамічними плитками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 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52B6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EDD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616F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6B045D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1C8D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34A0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9BF1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9BA1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9463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5CE45C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4672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539E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AB0F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7A12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34A5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B3A3AC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86EA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40A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520D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E18D7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FDD0A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0A3E01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DF9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E495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A05C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1343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B11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006187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884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708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5506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DE2C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8C9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4A80CF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BA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7E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№8.  Інші роботи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9F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1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18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469D4A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6A5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50CD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столешниць на кронштейни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A3E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5D20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B874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700936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EF0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053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Столешня з ламінованого ДСП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14A04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560F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8FFD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1F9870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482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0B9F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Кронштейни під столешню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ABCF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3A37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5F743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7604B0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D91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1749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цегляних перегородок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927D6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E29D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AE9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1DEDE8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BF4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38D5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1E3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C036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EA342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A17D3E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AF9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D03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Перегородки з ДСП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5779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CC45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993F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772FE6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9AC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2153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цегляних подіумів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845A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81C5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7FDD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111C874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6C60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7EA4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з газобетонних блоків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100 мм при висоті поверху до 4 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22DF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E56F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026C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0E6D2B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3DC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92E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F014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6223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673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DEE955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DD63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2CB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Суміш для газобетона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E2EE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F1E5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0,32832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FF5F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94DE6D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340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6D2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 (вихід з балону)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4F6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D56F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0,1764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18F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8C38D35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EBD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12B5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4866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9F50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E6EA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A69C76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D13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442F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4A2C8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9B7B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CCA8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BDB73F8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30F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01F1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F4E4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F4E9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A555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F74BFC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CE0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C3E9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0A87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FCB5D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D863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852215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E56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C012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14F57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195D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4C2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374915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6E6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82F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1A02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D0F2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FE6BA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DBB4CF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8FF8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1174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978C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EE9A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623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A2EC67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5BF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C401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D38E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17E7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169A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BAD60E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F4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56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№3.  Группа №11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0C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39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4B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FDD41F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4A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D03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Підлоги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F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E9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9F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AF16D4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75E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30E3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дерев'яних плінтусів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84F7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11E0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F0DA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CAEB69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A97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977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лінолеуму та реліну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3B71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7CAA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A72E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C5DDCB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FA88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325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03B3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плінтусів шириною з керамiчних плиток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розміром 30х30 см на розчині із сухої клеючої суміші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BBE1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BF35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79B9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F1F730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A780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A91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D2BD8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BEE7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C3D7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DEB977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CE6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B7B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покриттiв підлог /товщ. 80мм/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FF39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4DE9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F158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1F6BA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D8C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5BE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6760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FC39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DAC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C616D78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15C3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BFB4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 кожнi 5 мм змiни товщини шару цементної стяжки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або виключати /до товщини 80мм/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12D2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2E6C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0441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CBCE89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18F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8D1E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Стяжка для пiдлоги F-20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8E33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A137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3174,4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EA75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8C454F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3AA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0821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2C39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B7E7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41E3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756FF8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B99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685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 дротяна 50х50х4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EF9B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3C47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21,824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7FAE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412BCC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4D3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1145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Фiксатор пластмасовий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C516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EB09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EB54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C5C01E6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1F1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D42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першого шару обмазувальної гiдроiзоляцiї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 заведенням 20см на стіни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4D66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59C6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DD2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A73F3B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193B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D86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гiдроiзоляцiї /до товщ. 3мм/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16CA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5403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15B2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849580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939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9057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525C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C2BA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401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6BAAE0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1DF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71F3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6651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5C51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79,36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B73D6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667F89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2D2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AD0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сухої клеючої суміші, кількість плиток в 1 м2 понад 7 до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C783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19E8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ED30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1AEA5C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903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6A5B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CFAA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BCAA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192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3F1372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A44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26C0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B6B1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D43D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103,17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4407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438B92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E09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C772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пiдлог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E45C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AC37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E31F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00B93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364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736B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A6E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BDCA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1F39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D7337B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D40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D59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2305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9FA4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8182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12FBBA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CA9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EBF5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порожків на шурупах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DEBE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3A3F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B3DC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43FAB2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FC98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B05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Порог алюмінієвий декоративний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30C1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6C4D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F064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88C92D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5AF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5657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C2688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3135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E202A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EEA02F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0C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A6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Стелі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B7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F1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8E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23B799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0B2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89F6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плит з поліуретана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186D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286A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7BD8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BF7D1D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37D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2341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стельвих багетів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254F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6E09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0083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33AC4E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8FC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79E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EEEE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351A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4989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847906F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138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EAFA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стель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74825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8143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EBB9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A0379C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CD1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F06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0928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68B5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1649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4C59057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2B2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622E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1,5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56BC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961B7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A80B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64DB4FD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F22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BCB5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стель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товщ. 2,5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53A0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317F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E222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13F16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507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FF94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FA20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D02C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34D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ED823A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1A8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A48C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D629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213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906D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E4C214C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CA5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7EEF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F650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8838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22,382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E3AC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F66363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651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B176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CBBF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245A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B5D9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234A09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A61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A9BE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CAF3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DC5F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4850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8F4265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0FF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D1BE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стельових багетів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049C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021D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34999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D92CFA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0C4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360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3A1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Багет стельовий 40х40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A802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7AF9F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25,6742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D45A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9053A9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4F2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68CE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Клей акриловий для багету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96E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2403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F88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D15D63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B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01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Стіни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C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CD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5D7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0915090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833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A92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5CEDF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2266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57,34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BDDB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70FE06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C792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D88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31AD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E62C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509F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A75BAD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FBF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4DC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основи під штукатурку з металевої сітки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цегляних та бетонних поверхнях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55DE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4591D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57,34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F9C2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575230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4D8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AE9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з шурупом 6х60 мм з шайбой М6х18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2A16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49E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2AA7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61A790D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E2B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D56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8AC5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CBA8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9EE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9CCB0B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2AE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A44B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2BE1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75BE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19B1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780555C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506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314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11B6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9CDF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6A0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900C3E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764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26F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4810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BF02B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2371,2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D8BE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F61EA3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86F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81C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штукатурення поверхонь стін всередені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89F5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2AD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E849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87192A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34B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B899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EADC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1D92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254,08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8B20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59AA1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493B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EAE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A9A4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07C9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DCB0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ACAFC9C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F6B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3C47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03D3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DC8F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EF0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0E2828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9AB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2F6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B75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419B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01BD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A0CF9E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74D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CD8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1B5A4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6387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256,88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64333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DE9D68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BEC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0E06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7DD7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BDCA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20F8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052963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81A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3BDE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183D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FF0C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865A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86B850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A7C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9C6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2C1A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F4B0C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F5F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71C6836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A2CA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48A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C3D8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4A4E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AECDD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87EC1FE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699B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C60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0329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4C6C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FB15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81151B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4F3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2179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6084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D0B1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2C00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D33D38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9A0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083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A2EF9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CE4F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55,45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BE14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E1EDF9B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7C3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4570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FB92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1D818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0050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A24C33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501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723D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B73D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B7D4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695D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F7912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23E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96C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фасадна з тонуванням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8CF7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095C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B60A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ABE135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85EA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3420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кутиків алюмінієвих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98D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3915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FF787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8AA0E5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82E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335F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Алюмінієвий кутик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D9B7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6BCA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36D5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8A4D5D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4A38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506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E720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E1D2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0,3296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BDE8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05BFFC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D13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70AF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грат вентиляційних площею до 0,1 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FC3B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70AC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8506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CA78EC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0D6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473F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грат вентиляцiйних площею до 0,1 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7227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63E4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4A76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191C4F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D491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37F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Вентиляційна решітка пластикова 250х300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930B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2C18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C7A1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2795F3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EC3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2CF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E447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8AC4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DEC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B22880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D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E9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Прорізи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9B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30A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C8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546C72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8BF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393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FCD9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наличників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2EC1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D31B3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7A6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4B486A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417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1F1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дверних полотен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F909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BABA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895C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66EDBC8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E84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273F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37D1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839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6DE82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94ADB6B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25E6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3C1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дверними блоками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застосуванням анкерів і монтажної піни, серія блоку ДГ-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21-9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97E7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8882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0D824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FA2067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06F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A86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879D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BEDE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6CAF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6043D34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F1B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FE22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ламіновані ДСП (індивідуального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32E7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E704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B19D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46DFFA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CBE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42A3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743D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6250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A7EE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3B306B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570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A040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A12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3514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6F66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32DB91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53C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FFF0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77BE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C30B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978D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361C22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152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7D7F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04D6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1A9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F9E2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B22C13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1F2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DD1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п-образный кронштейн L=250мм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06F9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AC9C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0D23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93318B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C3E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A033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6х60мм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BB39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AA92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D2F5F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764BC3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7F45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612A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Саморез по дереву 3,5 х 35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B6C1C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598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1E09A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5E7A8A1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613C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914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колером олійним заповнень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дверних прорізів по дереву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532E0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19DA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E81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19DF3F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D22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0A9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ПФ-115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B16B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73C29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BF9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055C32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2B3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9B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Дверні відкоси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D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E48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DEB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C1EB71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C04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87C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21E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A32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241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D6417A9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278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227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823F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D124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7F1C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ECB544C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C68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6E4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446E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49EEC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AF73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1749A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DB47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E0D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0AC8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AAA7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30,24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F2F7C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7D6EE1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181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AD2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7E2A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39E39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CA5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2BE05C1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88C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6471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01B4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8834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4E66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D77631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F6FC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F83F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95F8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706C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B6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317AD0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0BB9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8D0F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066A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3FF6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DEDE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57FE83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4E3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73FD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925B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3905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0CF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A5AAF2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BBD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CE55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170F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C5F3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0EFF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D677DD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E05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4B5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5589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7C2F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1DA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5A9E648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2B2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E14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7B19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8044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CA4A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078FF1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40C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4C9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78F5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77CC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E2E5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24CBEEB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F86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B3E3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FFBE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4840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D1E5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7CF8D17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53B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C063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872F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140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66CC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8B9487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476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F9E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08CC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941E3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58F4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695713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D0C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87D6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A094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5E19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12FD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5DEDFF4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488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425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AB3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24F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1CBD8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A04E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2B988E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252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5472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36E4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DB8F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153C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0B449F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542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2B5F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фасадна з тонуванням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2B4F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8838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7DBB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3A73DE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D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37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№6.  Віконні відкоси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D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AA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C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2C2729C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EDF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372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0CB1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F00A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C8CF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0BB88C5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387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F9B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CD1D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EC9B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638B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7E9C18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ACC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FA92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D8AD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8AEF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54,24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0885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D77264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30C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436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CA8E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C0F4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7AB4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868BBD0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3DA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09B9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колон керамічними плитками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 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ED76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F452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8D89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128F24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A20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D585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C30F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3CFB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9A51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D3B0FC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474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0B2F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BF4C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E02A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BEDD4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6E788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A42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8B6B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F6A8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99FA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2DC8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C3D569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1B9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505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45FF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7666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3DAD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D10435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F98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8D2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D698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B811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77E1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EB2D25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4C0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B1F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4FC5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454A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3B44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17DFA7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CBC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088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2318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0D2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887F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5955C8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EC0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8F49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6BA2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38FB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0CA7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4BADD5B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C0C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5BE3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стін усередині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10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6E44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368A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9DA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BE85C7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AAF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A21A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Ротбанд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DA93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53B4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9ED1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7357B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04C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A3D9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Грунтування поверхонь грунтовкою, перший шар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9EB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7139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AB94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01C2A6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9AB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1B6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(Бетоноконтакт)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23672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3945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AE19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2166D83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38A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7169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 товщиною шару 1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9A69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C7D0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A3EF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D583621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3FF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8D5F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 накриття поверхонь стін розчином із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"сатенгіпс"], на кожний шар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D591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4D88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84D7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D19F99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17B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1DCF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D77A4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79C6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CAF4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213C9B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85D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9CE4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Шпаклівка Мультіфініш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1C17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BE2D8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E5EF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74B234C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D32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5EC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полівінілацетатними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E429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217C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BF2D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2C6D70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600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9FC1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9A2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0D8B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A5F5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3C92A5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430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2C2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фасадна з тонуванням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75A5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56C3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E15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04B74C3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96C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769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Поліпшене фарбування колером олійним стін по збірних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6A54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3F639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DB68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E8741F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B34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66E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ПФ-115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0C1E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0986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81E05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2E9BA5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A7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6B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№7.  Короба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3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68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BB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5DAE204" w14:textId="77777777" w:rsidTr="00427991">
        <w:trPr>
          <w:gridAfter w:val="1"/>
          <w:wAfter w:w="3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EBF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454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7482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обшивки коробів гіпсокартонними 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з кріпленням шурупами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улаштуванням металевого каркасу з утепленням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мінераловатними плитами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0903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CE6F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9316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203697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D79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D0AB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Саморіз 3.5x9,5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5097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C44F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2B87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73140F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245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453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Саморізи 3,5х25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B1C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F8A1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72B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13155A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6F5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B46B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B57B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4928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9228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63A451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F47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61BC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Листи гiпсокартоннi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4521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1F1A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3730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52C1E0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8BD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2D1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CW-75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71C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D3EC8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2666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98949B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8C8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D442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UW-75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AB73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7F2E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32022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0A1D406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CD5A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C628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колон керамічними плитками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 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5C6A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7912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0F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3BB569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FC73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B5FE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BEF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D070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586A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FF9FB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683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D88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F0DC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565B8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0363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119164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F13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96F0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E43F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4C5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FC7B7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36EC40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8E6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06FC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6BFF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3D65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7AE3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8DB379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356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C2B6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1AC4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DEE2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DD4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091AB3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F7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FE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№8.  Інші роботи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DB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A8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BD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6BB127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29E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6F5C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каркасних дерев'яних перегородок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1E9F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CA15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98D8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D55AA9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157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4AB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243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8EF1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CBDF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014C8E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E4B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051A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Перегородки з ДСП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189FC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B551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1029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FC41F9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CF3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81A5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цегляних подіумів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D6A1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FA5E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5D6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03462EE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C53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BBF5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з газобетонних блоків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100 мм при висоті поверху до 4 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B94D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D42F8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30A4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5CAD48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412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6554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D350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D55C4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4226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6703D2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76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1C06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Суміш для газобетона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8F59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6C70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0,32832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14D6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71FE0F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697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022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 (вихід з балону)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E578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402B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0,1764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D8FA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8614904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758A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B33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Просте штукатурення поверхонь стiн всереденi будiвлi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745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3A87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6901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AD0C65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AFF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0BA1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A0D1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A2B1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727A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1E849E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546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263B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розчині із сухої клеючої суміші, число плиток в 1 м2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7 до 12 шт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38B1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10DB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B244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8D595E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83E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DF4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 глибокопроникна Супер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255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D03C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AA28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3F12F5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59E0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793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Клеюча суміш для керамічної плитки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F20F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5A3A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0A2C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3318EB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2ED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8FA2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керамiчнi для внутрiшнього облицювання стiн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829F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2C49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F74D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95D942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C77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55E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6814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F0F7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5A46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B50F73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89B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54D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3196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701B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D779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9AAC40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A5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22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№9.  Конструкція портомийки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AC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B7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0B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692A7B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E63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CF7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столiв, шаф пiд мийки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E7473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A42F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C3BF6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CBCFB0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7D9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4B5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за місцем шафових і антресольних стінок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D50C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4E2D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26D4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434A63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732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D2FD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за місцем шафових i антресольних полиць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102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BD65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EF4B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57974B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A7B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B37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за місцем шафових і антресольних полиць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8474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768A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A755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F94B50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F13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F33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за місцем шафових і антресольних стінок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0893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1D94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D2E4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AEA71E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0AB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B69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антресольних дверних блоків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E07F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7A82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EACD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E63EF9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1B5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0EAB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шафових дверних блоків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A89D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9D2B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E2D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BAAA3EE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A7A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3842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Модульна конструкція портомийки із панелей МДФ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індивідуального виготовлення (в комплекті з подвійною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мийкою, 2 сифонами,  2 змішувачами, фурнітурою)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D21A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41E3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D280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5739C8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A2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35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4D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68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36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F91D4E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92F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491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3B16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D9B7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627A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22,5975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F7E8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0C15D5B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210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92A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 (без вартості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навантажувальних робіт)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7279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9E32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22,5975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06D2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DA0878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F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E62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САНТЕХНІЧНІ РОБОТИ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E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76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838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BB26E1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D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C9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№4.  Группа №5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0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3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A4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51272F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D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0B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ПОРТОМИЙКА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FC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54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CB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0D3B50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0E57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C72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мийок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E4D5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DA6B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6C9D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D5ABF6C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4AB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1654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57A8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F7FB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6D1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B2D2B7F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E5C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40B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EEE0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35E7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C3E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C16011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A66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757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FA71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609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476C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9B3C65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46A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4C1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 ППР 20х20х20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FFFC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828E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AE104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62875E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CE1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78E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Угол ПП90*с МРВ20x1/2 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1706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5E2D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00D64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1BC4E9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FBC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63A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6C0E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66F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957B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C11F40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05A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D7FB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мийок на два відділення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9FA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8B65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B579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5D2E5B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C50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8CD6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діам. 20 мм - 0,5 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2D14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7C41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EA62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E3D2D6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407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17E4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668A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D9D5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D923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4962BD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2B7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849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розпірний діам.10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8695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100C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B004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074F72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FD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9B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С/В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C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79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28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6C512A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64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1F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ВОДОПОСТАЧАННЯ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CD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91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93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1B5A74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96C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6AAA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піддонів душових сталевих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4CCD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6E36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3A54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2EA799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ED4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528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600F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3FE1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C7D9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CB3B99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831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6E28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Піддон сталевий емал. 90х90х16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4C908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5297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933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AA905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2E0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16E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душу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9835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5A79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135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02B70C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0CF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20D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9F4B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2992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8BB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F887DD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16F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0EDA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Змішувач для душу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2A36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E19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C779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F50FE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087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F17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раковин [умивальників]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607A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3C44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2FE8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553A4CD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06E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FC35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умивальників одиночних з підведенням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холодної та гарячої води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349D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87E5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6AB9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E2E0D4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6208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B46B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Умивальник "Бебі"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3D8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65B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2FE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8BBFB6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011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774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умивальника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F1A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5F81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EA2C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03B01F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8AA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561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умивальника.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57BAC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A41E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21014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42A3A2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766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F8A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2899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998E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9F5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E51E27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622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4D01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1/2" - 0,5м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C009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ECE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A5F2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83392D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8CE4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E9A1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2945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6DA24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7EC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31D804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4060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8644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EAFB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BEB7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8493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D591A0D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E3D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0D6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AEE7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F8D7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6ED1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3C4A50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960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B11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Унітаз "Дитячий" білий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6679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613A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842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B0C6E9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BADA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847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Унiтази керамічні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835D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A553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7B9B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CAB215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B20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E58B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Гофра для унітаза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3F054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B96A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2DF8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89288E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A6A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D724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1/2" - 0,5м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251E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055F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2042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3360D6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A9E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57E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85C5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FDB9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BB44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A1954E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D5D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F17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F803F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BD77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195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B7E5DDB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C23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9140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6322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1FD7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A3A8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40CA9C0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3A0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527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5327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BF2A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773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980B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4C6520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923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65BC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3CBE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71D8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963D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5394C2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6A8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053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Угол ПП90*с МРВ20x1/2 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4F85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D13C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1164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A0A62B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A41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D04A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ППР діам. 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7952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7099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C595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9D46E3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A9B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37B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0ED5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1E72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22BD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D01BD2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52D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74CA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442A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2C25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56C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0B5B1F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142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D15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змішувача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DCA89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3C3B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D252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554DF6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9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9C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B1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19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7F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9520546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C08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84D0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трубопроводів з труб каналiзацiйних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дiаметром понад 50 до 100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A060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99A5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7BBE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D4C694F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11E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741D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100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44827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4E92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4AE5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0E4699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0D2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7061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C222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BA5E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DAAC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BC2084B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73C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95E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46B28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3AC99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39D2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8D8474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4CE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894F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Редукція 110х50мм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E862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1522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E8C4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3EDFAB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2D3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CA0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Відводи діаметр 110 мм, 45 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0DBC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21AD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CD10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390ABD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94F6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8BA9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90град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8A792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6F8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A7B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F26637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CCC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D30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110х50 мм, 45град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97F5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B220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9278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10BF2F4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22A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5C77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трубопроводів каналізації з поліетиленових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труб діаметром 50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2225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FDEB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43D9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FE02FB6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421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15C8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B8A2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3E1B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C24B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B736046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306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5F9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50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29534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6D39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52AA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2751B9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116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BBF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50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L=500мм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ABF4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3EF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A13B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00C922E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FFA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52B8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50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D344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01D69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91378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EE8594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0E1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2F4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Відводи діаметр 50 мм, 45 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7FCB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AE9C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C16F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8F559C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625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140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50 мм, 90град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125B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5028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266B7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868DF1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1B48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8B3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діам.110мм+анкер забивний  М10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00CE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F7A2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101E5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B03186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3A6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F6BD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діам.50мм+анкер забивний  М10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B9A5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072E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803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C01372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B5B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D0D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Шпилька М10х1000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7BE3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D981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3D1F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58874A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B1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CE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№5.  Группа №5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0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9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0A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1516D2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C1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34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ПОРТОМИЙКА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72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2C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80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FECE9A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68EB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2EB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мийок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65D3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60AE9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6B3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87EB3D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D96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066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D077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DAA6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FEF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49A47F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865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B0CB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933E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0E2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BE17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7E552C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80D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2BF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9283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D6D8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383F6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B1DCA1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52F2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A27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 ППР 20х20х20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D9B1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6C6A3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34BC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ECABCD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E5F4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AAE0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Угол ПП90*с МРВ20x1/2 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F2AD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EDCD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E0C3F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B19DB7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A487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B9D7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5548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D502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CD17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BFC3F7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658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420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мийок на два відділення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870C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E2F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9D13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1092ED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C3F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CC39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Мийка iз нержавiючої сталi гл. на ногах подвійна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D89C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FD6A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D8BE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3FCA40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6E8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561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A93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діам. 20 мм - 0,5 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DC3D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204A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C7FB3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D109A1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C70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75D5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C4E5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95815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8ED1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950C21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571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C41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розпірний діам.10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708C4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C2C1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771A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5B7A1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233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7A8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мийки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DED5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BBFE6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A5C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8B8E0A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855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F9C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8398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8E12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5AAD5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65A99F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E94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759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мийки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F34B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AE5C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325E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1E07E6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2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08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С/В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1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98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92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BE9848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02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DF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ВОДОПОСТАЧАННЯ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C9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5D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C3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C26FF2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E914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2C6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піддонів душових сталевих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1F31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B429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97AF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E38D57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827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0B35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AD27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D75F6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74BB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39E0EC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2E83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3F1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Піддон сталевий емал. 90х90х16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A5CB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F74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B5C6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AB8472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8B7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BAFE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душу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B830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24853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17DE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D0441D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F78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556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9156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B0A52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BB85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0A0BEF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FE3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8B63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Змішувач для душу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467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85BA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54D5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7D11DF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AF4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40BB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раковин [умивальників]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E1FB4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722C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7D84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C4404D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694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6C1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умивальників одиночних з підведенням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холодної та гарячої води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558EB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51F2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AA6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BD9996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A34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B30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Умивальник "Бебі"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C42C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F0AD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2E64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FD7C02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E68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BE64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умивальника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6CE7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04EF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B2C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52DA38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2ED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8D2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умивальника.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10D1D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FCE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C2F4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77CA9B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6B8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20C6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B1D7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ADE9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DF6D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2B249D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7226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86B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1/2" - 0,5м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DE4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A141C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423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0DF1BF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809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06E9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70C9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E97F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CD2A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D8CC8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06E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FF9A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79C1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1192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3831B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6990912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BC2C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C3F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FA21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E1BA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C820A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21F726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DDB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173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Унітаз "Дитячий" білий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8CEA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D84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7C8C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37FEBE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428F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6B6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Гофра для унітаза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4B73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9BF5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2932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AB5625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96C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1B9A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1/2" - 0,5м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C725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8B6D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AE8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FB4A05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B86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076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BC0B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01B4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8552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0B8871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7B6B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9828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00DB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EB8D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9762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248F6AA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41A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21A1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7F08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72CF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92516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32229C0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BBE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B64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2A44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F7E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E3E0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EE8F7C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84A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CAE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03E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A225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85751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BE73D2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739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B6A6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Угол ПП90*с МРВ20x1/2 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8D75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F447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7426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24CCEE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16B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C2D9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ППР діам. 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DD51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9C85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3C3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279651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9A5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EFED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9349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688A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8D3D6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9CF441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736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301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C4A2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ABE7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D9D5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94969C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4F8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D240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змішувача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3BEC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AAB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B8E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BB60D9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AC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1D3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5E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BB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45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D880FE9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55A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086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трубопроводів з труб каналiзацiйних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дiаметром понад 50 до 100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687F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E2D6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ABD9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DD485D2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762F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D06A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100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636B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9D43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A04B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B720047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ECE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9D07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1E95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602BC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7BE0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BD9FD5C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185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599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B53F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0039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B104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16CD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9AC1FE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994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8A99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Редукція 110х50мм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FF58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3D1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E94F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3961EC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17E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1C37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Відводи діаметр 110 мм, 45 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33B8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49D4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292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DD38DD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791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5B5D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90град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D99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743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E283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F8425F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64B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9D2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110х50 мм, 45град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441A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C687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5BE5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8341770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1CA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D35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трубопроводів каналізації з поліетиленових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труб діаметром 50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1DB0B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1E7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D7C8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8E1C56D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419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C65B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D7BC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5FE2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FB8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E5825E2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FB3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10B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50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0FC5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214A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3BEF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0B7BFA6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1F8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5AAE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50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L=500мм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C9FF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689D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6062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74D4CE9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033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1DEE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50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A214C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04A2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E4E5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90F77D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C5F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A82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Відводи діаметр 50 мм, 45 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C54D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388BC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57B6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098FAC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4F2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ED6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50 мм, 90град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DA32A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D547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7BE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2ACC50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9B1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536E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діам.110мм+анкер забивний  М10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98AE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611DF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C79B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2E0BE1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F23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46C3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діам.50мм+анкер забивний  М10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1859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2EE72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65D67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C8AA65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A2B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A34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Шпилька М10х1000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90E37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7431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A6E42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46A316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6E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8A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№6.  Группа №11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3C6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47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59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8C9696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7A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412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ПОРТОМИЙКА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C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14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7F3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4212A3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C91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084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мийок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D984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BBEE4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1B9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C3D9FA2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E068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54D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D8AB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6030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214A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A135DEE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1FB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A59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9D5C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036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489F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513747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745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A15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08E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F632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F1F3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B29456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795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4154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 ППР 20х20х20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061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7F84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203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B0A7CA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7C6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26E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Угол ПП90*с МРВ20x1/2 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1FA0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5E1E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CBA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C77454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E181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E43D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0DEF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B5F4C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D28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0F45AB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AAA7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A44A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мийок на два відділення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07FE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AA149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E48CA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6B8771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961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7D5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Мийка iз нержавiючої сталi гл. на ногах подвійна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E8755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E942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B36F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53C21F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D11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C53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діам. 20 мм - 0,5 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4C46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3282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B699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6E9D16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0E1A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3EC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2EF9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215C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D8DE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E63D36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3E4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46B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розпірний діам.10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368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03E2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1DD4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56E967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1B3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14F2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мийки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B763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80D7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585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B48F75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EA0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60FA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82F2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A87AD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E17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79216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6B07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C542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мийки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64C8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E195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CF1C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7CDD0F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16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96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С/В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4C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8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F5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0F1917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CB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A3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ВОДОПОСТАЧАННЯ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16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9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A5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7101F8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58D9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D4A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піддонів душових сталевих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E26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61A92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A222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FFAF13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5FC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B44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F9BD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DCD4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CC48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DEA591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4D4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CB8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Піддон сталевий емал. 90х90х16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55C5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94CE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D469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87C9D2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8E63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35B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душу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9DFC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E9FC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81D9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FADD2F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4B46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F2B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310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563B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417E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54D141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3E5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D60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Змішувач для душу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EF8F7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5EF3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72B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696AB6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88C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2258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раковин [умивальників]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367A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1753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121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017469E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AB6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636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1B6E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умивальників одиночних з підведенням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холодної та гарячої води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8224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C948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E299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67AC7E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CF7A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F2B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Умивальник "Бебі"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CF5F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8C74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4BD0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61768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33E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41D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 для умивальника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0A91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C9E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D603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3B7725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C61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7875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умивальника.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0F5C5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56195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17377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106CB3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9A68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5804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F7D0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1434F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054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B61530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F8D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CD7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1/2" - 0,5м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043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616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1CC2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EC2C04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9F96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2769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ABFD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2933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B235B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8355F4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87E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7989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D61F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800C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7373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A6F2DF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584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6608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B107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8B2CB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3EC2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D09E9A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004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3C1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Унітаз "Дитячий" білий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4829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D23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BAF9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36C96D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634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D02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Гофра для унітаза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3C5CD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C3505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EE13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CBAC1E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47AB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D36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1/2" - 0,5м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1227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BA69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B2F0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3EDE65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E5A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DF25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A6D0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8EBB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B453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EB6E2E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A07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B8B1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437E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4933E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595FA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00756E5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CA1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DB9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сталевих водогазопровiдних оцинкованих дiаметром 15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1C213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3234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1A10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5032956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D55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AC1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E7B5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4EE2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58A6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513F6E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5AA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CA2B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7A0E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7834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9325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C8EE72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2BDD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9284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Угол ПП90*с МРВ20x1/2 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C44A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2382D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5FD5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2D4D5E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647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FB9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ППР діам. 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7846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3EDF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1B569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EE09E1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E3D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5E79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0291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8D241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AD8C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784894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D93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AEE5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5670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2794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F57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0D4542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350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0FAB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змішувача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1F94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817D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C482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1D2368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0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3E9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50B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E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A1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76FEE73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3F0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4154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трубопроводів з труб каналiзацiйних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дiаметром понад 50 до 100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A214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FDF5F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D12B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A95F974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B6F7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2EB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100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FF4B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EE997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8189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4876BE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FD0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684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A75E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ECFE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BCE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BF7CEB0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301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E348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110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22A9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BE97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D8F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C50C1B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0DB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F17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Редукція 110х50мм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FF4F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9FB4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DE5A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D5F5FC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4D68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0B8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Відводи діаметр 110 мм, 45 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F03E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8B142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9028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14746B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A83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26C2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90град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ECEE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779A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9B4B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1AD527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FEF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D2D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110х50 мм, 45град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34A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A0BD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84FB6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14F5BC0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28E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19A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трубопроводів каналізації з поліетиленових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труб діаметром 50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2A89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3A58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6DE0A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D92BA91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FB7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E189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C146C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C3DF9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653A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E7E908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C1B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69B6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50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34F5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B12D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1E25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9133129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B33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98F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50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L=500мм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D650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CD08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CB58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7264F4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1DF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B7AB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для внутрiшньої каналiзацiї дiам. 50 мм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9EEC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E42A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3B1F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8703FC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BBD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6F4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Відводи діаметр 50 мм, 45 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9A941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3137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C22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C9E539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BBA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672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4F1E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50 мм, 90град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005B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B19D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E3A0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CA213B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ACA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233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діам.110мм+анкер забивний  М10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F151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E057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B72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CA4C79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A3A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D84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діам.50мм+анкер забивний  М10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BC03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D23C0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557C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E4BC25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A9F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96B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Шпилька М10х1000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B7B13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1776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2B25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1E167A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88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12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0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5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57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91155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2D4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1F7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FAF01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D8F7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0,2432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A720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7C7EB1B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C224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448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 (без вартості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навантажувальних робіт)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0CD7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B878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0,2432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E838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6ADB03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D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57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ЕЛКТРОМОНТАЖНІ РОБОТИ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54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98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5D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5ED44F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AD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B0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№7.  Группа №5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8A2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DE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F5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6EA2BB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B11F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D1BF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D636C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007A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55996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779AC9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B6F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E173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першого проводу перерізом до 6 мм2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6E8F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8B884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F762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E7F230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01B1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B3AB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коробів пластикових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88224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9890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F434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DAB7BA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EE23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90D6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B415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B5AD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DD02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D7B7B2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4B1C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0AF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52803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0EB4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31399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056038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02F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F19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C0962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4C737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F753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EC72A5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27D7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4A1F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654E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77D3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6390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409FB85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0598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1E3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FE976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02C3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1C70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C7C265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2FB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E35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405E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7D4B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CAE9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6DFCDD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7FF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82D1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65DF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31D6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FF57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F946E0F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99D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11D7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 (від демонтажу)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E4B20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8F89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A143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07F5BE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EF0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915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FB1D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ABC3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756A6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4B05F2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5F4E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140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вентиляторів у квартирах [витяжка]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2AA0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5AF77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D4118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DCCC3E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F14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3782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витяжний вентилятор 100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560F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9B4B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B110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BF0DEF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551A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99B7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EE79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AB95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9BED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7A0EDC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E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1B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ПОРТОМИЙКА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D2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BD7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CC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6A6289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F51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C93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6EEE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B180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9217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F2D46E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069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3674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першого проводу перерізом до 6 мм2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1E59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4A1E8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242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73134E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6567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52A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наступного проводу перерізом до 6 мм2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8247C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07795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C73B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5E6759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700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AD0A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коробів пластикових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D403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91FF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0376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9DD0CC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A72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814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розеток зовнішних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5076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E7BA0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86D1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5994C0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0F6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6D6E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(Демонтаж)- розетки силової 380В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EFB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75E8D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7312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721BF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79E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909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групових щитків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DE9A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ECF8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213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AB39129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698D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0AA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 (від демонтажу)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9EA7D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9AC0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F10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026376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48F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8DD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E4D4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C509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0F25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D62E801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8D3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BF2E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борознах ( 21м- від демонтажу 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2163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7BA3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3C96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414214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B282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F7BE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71987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42D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F1B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3A2AB3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CF3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747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7F2BD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C271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9AB8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91193D3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FCAA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48C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1BBC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097DC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2A69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D77383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0F3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A33E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567D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1DAF3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D7161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68970C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450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F728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294D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94EAB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FE44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82204E3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919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AEB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щитків освітлювальних групових масою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 3 кг у готовій ніші або на стіні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20E6E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4769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0E94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88E844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245D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217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щит електричний на 8 модулей, ІР65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1418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F3C58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E1A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714EA0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550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710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FE0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шина "0" 6х9 мм 10 отв з ізолятором на Din-рейку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9A9C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801B2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E9D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55D969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27D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E221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1E46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72A3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01426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400E59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67CD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0C1D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Розетка штепсельна триполюсна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6D7D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6F47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6511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88909F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4F2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C3E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розетка 2р+РЕ на DIN-рейку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462C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7D47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F108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1D2BEF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3D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77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№8.  Группа №5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D3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D0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25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226EEC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5F0A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D797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C9219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1B99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785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B0A64F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43BD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95DC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AECF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59E8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B125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D828AED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F88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835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 (від демонтажу)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9383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17CA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BB2B8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6B1749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883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DC58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0F74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0695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978AB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BCDF1B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34E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DD55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вентиляторів у квартирах [витяжка]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9DB67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6D70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9D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F9257B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F91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9A9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витяжний вентилятор 100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1C93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39E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197B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6974F7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D12C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293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C464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4FFC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A52C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36DA4B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0DEF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6E6A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CA5E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A177F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8409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FDBE4D8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47D7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CDB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0602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A372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6716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1E7EEE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721D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FF6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3B00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85EF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3337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9CED0C3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4C7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3E5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18FB4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6D8A3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5B76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06E1E3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B925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1B1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0D91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8D0CC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30BA7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F656539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A7D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796D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62E2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9E79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6C30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80480C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089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23E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ПОРТОМИЙКА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4B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D44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AF2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B801615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E083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D613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2642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DC56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0150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8E0629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C0C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83D3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розеток зовнішних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E0908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14DA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0633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CACA2F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32C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38B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(Демонтаж)- розетки силової 380В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E291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E3B8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29EE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B3E427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4AF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7B8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групових щитків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487F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215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ED0D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CF93ED4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8480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70B0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 (від демонтажу)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2FED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BAE2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8B1D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C34AF4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C22F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DA7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F7D4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A516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3E42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12A2AE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5A5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D284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CEE93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67A8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27CE8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19A8C9A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D3D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E167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0FBA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739FD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C7C9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F5757C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09A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668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0ADB1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8445A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7187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639C77A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EC3B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D7D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03FC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F4AB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6B52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333A07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65B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8D7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24FA5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A4069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C96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20C4250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F077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0FB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DE7F6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CB7A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283F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6D2DB96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8F44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C28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щитків освітлювальних групових масою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 3 кг у готовій ніші або на стіні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F759A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36A7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D3C25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1D023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ED43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0CF9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щит електричний на 8 модулей, ІР65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0972A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800A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1A9D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E9528A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9F2F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779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шина "0" 6х9 мм 10 отв з ізолятором на Din-рейку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72D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39A9A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F1DC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EE6862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5DA6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8505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8E4EC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700A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49AFB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CF80FB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5401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757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Розетка штепсельна триполюсна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033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6235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A21B2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46457E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FBE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E6C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розетка 2р+РЕ на DIN-рейку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BD9E0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6569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89B1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C0D04D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CD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585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Группа №11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D3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95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370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CAAA43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09AE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2889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FF2D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8BD6C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6B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06D8FC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BF7E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22BC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  <w:bookmarkStart w:id="1" w:name="_GoBack"/>
            <w:bookmarkEnd w:id="1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26BA2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C129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5CA68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BD0ECD6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11C4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7CED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6663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02E53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2105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A45873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AA4E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557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BF3DC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2A24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08A8E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A5ECFF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0C07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6DE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5C930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82734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8C3F2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3161F39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C538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750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2901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1ABF5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2C2E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0F03E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3FCC2FC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880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25A6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C29C5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3E88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2B7A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A03358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115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E6A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9A2D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E3523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D7271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96107BB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A7C3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94C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 (від демонтажу)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B797D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4915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C9EB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447993F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26A0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A40E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786D6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0ADF7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2ABAA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A48E6C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ED4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486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вентиляторів у квартирах [витяжка]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C00F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CE0A9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98DF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B4FC9B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AE95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8DA9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витяжний вентилятор 100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85FF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8568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05F2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629687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B3EA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B66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82B7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BE16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731CE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668FBA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A7A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253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ПОРТОМИЙКА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62A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DB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150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DDF00C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A9D7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C4B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3265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73448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18D63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FDCA24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CC0D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7C1B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розеток зовнішних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78FCE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8A6B9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DE1C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812B21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9929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8C7A7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(Демонтаж)- розетки силової 380В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6018A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9D8C7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23738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8B6528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800B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41D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групових щитків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FA113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37BD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61DF0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1FF58F" w14:textId="77777777" w:rsidTr="00427991">
        <w:trPr>
          <w:gridAfter w:val="1"/>
          <w:wAfter w:w="3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810D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A796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понад 2 до 4 шт (від демонтажу)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10E6F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7A987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388A5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D17BC6E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C539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F2C6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Моллі 4х38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865B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0394D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1069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2DE5A07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4AA6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984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2081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0B93E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36A1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0BEA914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0B71B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443F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6022F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2B38B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2BF1D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6EA5A16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3995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EB54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6D961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23279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B30A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656E752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D669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E8F2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297A1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3C6BB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FE06C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57810C1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5054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768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7B853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731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D4236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5EDE0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4761B3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789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769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9188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8E976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52681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70EE6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A201FE4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FD3B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FF0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щитків освітлювальних групових масою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 3 кг у готовій ніші або на стіні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6BC0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2885D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A3DB48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B36CBC2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4334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771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5FF8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щит електричний на 8 модулей, ІР65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CE8EE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4C02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3C9EF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5D891F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3CE1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772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5D82A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шина "0" 6х9 мм 10 отв з ізолятором на Din-рейку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F2A99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61B28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0B556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2E8C20FB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444A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773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ED85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ударный с шурупом 6 х 40 мм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66F74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28873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D7A2C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1CC4710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A069D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774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C8F2C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Розетка штепсельна триполюсна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4D7887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15C250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C46C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31E5E8BD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1C602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775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FCBE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розетка 2р+РЕ на DIN-рейку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3DB97A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01367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9449F3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4FDD1043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5F1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092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38A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E81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4FA9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734F7184" w14:textId="77777777" w:rsidTr="00427991">
        <w:trPr>
          <w:gridAfter w:val="1"/>
          <w:wAfter w:w="3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C5BC9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776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E00BE6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8354EE5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2086F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0,00445</w:t>
            </w:r>
          </w:p>
        </w:tc>
        <w:tc>
          <w:tcPr>
            <w:tcW w:w="7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AE5F75C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27991" w:rsidRPr="005A3937" w14:paraId="5E6E6BDA" w14:textId="77777777" w:rsidTr="00427991">
        <w:trPr>
          <w:gridAfter w:val="1"/>
          <w:wAfter w:w="3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C0C6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777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A5474" w14:textId="77777777" w:rsidR="00427991" w:rsidRPr="005A3937" w:rsidRDefault="00427991" w:rsidP="008C73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 (без вартості</w:t>
            </w: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навантажувальних робіт)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6CEE4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ABD81E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0,00445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8EE831" w14:textId="77777777" w:rsidR="00427991" w:rsidRPr="005A3937" w:rsidRDefault="00427991" w:rsidP="008C73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5A393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4D2C720C" w14:textId="77777777" w:rsidR="00427991" w:rsidRPr="004E4C5A" w:rsidRDefault="00427991" w:rsidP="004279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p w14:paraId="44B390BC" w14:textId="651A32BA" w:rsidR="003A7571" w:rsidRPr="00A93BFE" w:rsidRDefault="003A7571" w:rsidP="004279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u w:val="single"/>
        </w:rPr>
      </w:pPr>
    </w:p>
    <w:sectPr w:rsidR="003A7571" w:rsidRPr="00A93BFE" w:rsidSect="00E060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E0609B" w:rsidRDefault="00E0609B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0609B" w:rsidRDefault="00E0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E0609B" w:rsidRDefault="00E0609B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0609B" w:rsidRDefault="00E0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E0609B" w:rsidRPr="00366C39" w:rsidRDefault="00E0609B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3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7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AC7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1BD7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3E5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0AB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58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27991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845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8E8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96F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33A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3BFE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7B8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CED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4FEA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paragraph" w:styleId="af1">
    <w:name w:val="header"/>
    <w:basedOn w:val="a"/>
    <w:link w:val="af2"/>
    <w:uiPriority w:val="99"/>
    <w:unhideWhenUsed/>
    <w:rsid w:val="00FB4F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FB4FEA"/>
    <w:rPr>
      <w:lang w:val="uk-UA"/>
    </w:rPr>
  </w:style>
  <w:style w:type="character" w:styleId="af3">
    <w:name w:val="FollowedHyperlink"/>
    <w:basedOn w:val="a0"/>
    <w:uiPriority w:val="99"/>
    <w:semiHidden/>
    <w:unhideWhenUsed/>
    <w:rsid w:val="00427991"/>
    <w:rPr>
      <w:color w:val="800080"/>
      <w:u w:val="single"/>
    </w:rPr>
  </w:style>
  <w:style w:type="paragraph" w:customStyle="1" w:styleId="msonormal0">
    <w:name w:val="msonormal"/>
    <w:basedOn w:val="a"/>
    <w:rsid w:val="0042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4279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4279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427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4279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4279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4279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427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4279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4279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4279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4279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4279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4279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4279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4279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4279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4279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4279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4279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4279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4279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4279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4279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4279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4279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42799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42799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42799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42799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427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427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4279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4279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427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427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427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427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4279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4279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427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4279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427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427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427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427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427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427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427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427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4279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427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4279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42799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42799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25</Pages>
  <Words>36224</Words>
  <Characters>20649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23</cp:revision>
  <cp:lastPrinted>2021-03-03T09:35:00Z</cp:lastPrinted>
  <dcterms:created xsi:type="dcterms:W3CDTF">2021-03-03T09:32:00Z</dcterms:created>
  <dcterms:modified xsi:type="dcterms:W3CDTF">2021-08-20T08:54:00Z</dcterms:modified>
</cp:coreProperties>
</file>